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A5B" w:rsidRDefault="00687A5B" w:rsidP="00687A5B">
      <w:pPr>
        <w:rPr>
          <w:b/>
          <w:bCs/>
          <w:u w:val="single"/>
        </w:rPr>
      </w:pPr>
      <w:r>
        <w:rPr>
          <w:b/>
          <w:bCs/>
          <w:u w:val="single"/>
        </w:rPr>
        <w:t>KVARTA A – BIOLOGIE (11. týden)</w:t>
      </w:r>
    </w:p>
    <w:p w:rsidR="00687A5B" w:rsidRDefault="00687A5B" w:rsidP="00687A5B">
      <w:pPr>
        <w:rPr>
          <w:b/>
          <w:bCs/>
          <w:u w:val="single"/>
        </w:rPr>
      </w:pPr>
    </w:p>
    <w:p w:rsidR="00687A5B" w:rsidRDefault="00687A5B" w:rsidP="00687A5B">
      <w:r>
        <w:t>Moc Vás všechny zdravím :)</w:t>
      </w:r>
    </w:p>
    <w:p w:rsidR="00687A5B" w:rsidRDefault="00687A5B" w:rsidP="00687A5B"/>
    <w:p w:rsidR="00687A5B" w:rsidRDefault="00687A5B" w:rsidP="00687A5B">
      <w:pPr>
        <w:rPr>
          <w:u w:val="single"/>
        </w:rPr>
      </w:pPr>
    </w:p>
    <w:p w:rsidR="00687A5B" w:rsidRDefault="00687A5B" w:rsidP="00687A5B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687A5B" w:rsidRDefault="00687A5B" w:rsidP="00687A5B"/>
    <w:p w:rsidR="00687A5B" w:rsidRDefault="00687A5B" w:rsidP="00687A5B">
      <w:r>
        <w:t xml:space="preserve">1) Tématem příštího týdne budou </w:t>
      </w:r>
      <w:r>
        <w:rPr>
          <w:b/>
          <w:bCs/>
          <w:u w:val="single"/>
        </w:rPr>
        <w:t xml:space="preserve"> geologické děje</w:t>
      </w:r>
      <w:r>
        <w:t xml:space="preserve">. </w:t>
      </w:r>
      <w:r w:rsidR="002645C9">
        <w:t>Budeme pokračovat</w:t>
      </w:r>
      <w:r>
        <w:t xml:space="preserve"> </w:t>
      </w:r>
      <w:r w:rsidR="002645C9">
        <w:t>vnějšími</w:t>
      </w:r>
      <w:r>
        <w:t xml:space="preserve"> </w:t>
      </w:r>
      <w:proofErr w:type="spellStart"/>
      <w:r>
        <w:t>geologickýmí</w:t>
      </w:r>
      <w:proofErr w:type="spellEnd"/>
      <w:r>
        <w:t xml:space="preserve"> ději (učebnice str. </w:t>
      </w:r>
      <w:r w:rsidR="002645C9">
        <w:t>65</w:t>
      </w:r>
      <w:r>
        <w:t xml:space="preserve"> – </w:t>
      </w:r>
      <w:r w:rsidR="002645C9">
        <w:t>82</w:t>
      </w:r>
      <w:r>
        <w:t>). Udělejte si zápis  do školního sešitu. Nelekejte se počtu stran, jsou v tom v učebnici zařazeny i horniny</w:t>
      </w:r>
      <w:r w:rsidR="002645C9">
        <w:t xml:space="preserve"> a pedologie</w:t>
      </w:r>
      <w:r>
        <w:t>.</w:t>
      </w:r>
    </w:p>
    <w:p w:rsidR="00687A5B" w:rsidRDefault="00687A5B" w:rsidP="00687A5B">
      <w:pPr>
        <w:rPr>
          <w:u w:val="single"/>
        </w:rPr>
      </w:pPr>
      <w:r>
        <w:rPr>
          <w:u w:val="single"/>
        </w:rPr>
        <w:t>Téma si rozdělte na :</w:t>
      </w:r>
    </w:p>
    <w:p w:rsidR="00687A5B" w:rsidRDefault="00687A5B" w:rsidP="00687A5B">
      <w:r>
        <w:t>1.</w:t>
      </w:r>
      <w:r w:rsidR="00A77E95">
        <w:t>Zvětrávání</w:t>
      </w:r>
    </w:p>
    <w:p w:rsidR="00687A5B" w:rsidRDefault="00687A5B" w:rsidP="00687A5B">
      <w:r>
        <w:t>2.</w:t>
      </w:r>
      <w:r w:rsidR="00A77E95">
        <w:t>Činnost vody</w:t>
      </w:r>
    </w:p>
    <w:p w:rsidR="00687A5B" w:rsidRDefault="00687A5B" w:rsidP="00687A5B">
      <w:r>
        <w:t xml:space="preserve">3. </w:t>
      </w:r>
      <w:r w:rsidR="00A77E95">
        <w:t>Činnost ledovců</w:t>
      </w:r>
    </w:p>
    <w:p w:rsidR="00687A5B" w:rsidRDefault="00687A5B" w:rsidP="00687A5B">
      <w:r>
        <w:t xml:space="preserve">4. </w:t>
      </w:r>
      <w:r w:rsidR="00A77E95">
        <w:t>Činnost větru</w:t>
      </w:r>
    </w:p>
    <w:p w:rsidR="00687A5B" w:rsidRDefault="00687A5B" w:rsidP="00687A5B"/>
    <w:p w:rsidR="00687A5B" w:rsidRDefault="00687A5B" w:rsidP="00687A5B">
      <w:r>
        <w:t xml:space="preserve">2) Posílám </w:t>
      </w:r>
      <w:r>
        <w:rPr>
          <w:b/>
          <w:bCs/>
          <w:u w:val="single"/>
        </w:rPr>
        <w:t>pracovní listy na téma vn</w:t>
      </w:r>
      <w:r w:rsidR="002645C9">
        <w:rPr>
          <w:b/>
          <w:bCs/>
          <w:u w:val="single"/>
        </w:rPr>
        <w:t xml:space="preserve">ější </w:t>
      </w:r>
      <w:r>
        <w:rPr>
          <w:b/>
          <w:bCs/>
          <w:u w:val="single"/>
        </w:rPr>
        <w:t>geologické děje</w:t>
      </w:r>
      <w:r>
        <w:t>, prosím o vyplnění a zaslání zpět.</w:t>
      </w:r>
    </w:p>
    <w:p w:rsidR="00A77E95" w:rsidRDefault="00A77E95" w:rsidP="00687A5B"/>
    <w:p w:rsidR="00A77E95" w:rsidRDefault="00A77E95" w:rsidP="00687A5B">
      <w:r>
        <w:t>3) Máte v pořádku zápisy ve školním sešitu a nalepené pracovní listy ve cvičném sešitu.</w:t>
      </w:r>
    </w:p>
    <w:p w:rsidR="00687A5B" w:rsidRDefault="00687A5B" w:rsidP="00687A5B"/>
    <w:p w:rsidR="00687A5B" w:rsidRDefault="00687A5B" w:rsidP="00687A5B">
      <w:bookmarkStart w:id="0" w:name="_GoBack"/>
      <w:bookmarkEnd w:id="0"/>
    </w:p>
    <w:p w:rsidR="00687A5B" w:rsidRDefault="00687A5B" w:rsidP="00687A5B">
      <w:r>
        <w:t>Mějte se hezky</w:t>
      </w:r>
    </w:p>
    <w:p w:rsidR="00687A5B" w:rsidRDefault="00687A5B" w:rsidP="00687A5B"/>
    <w:p w:rsidR="00687A5B" w:rsidRDefault="00687A5B" w:rsidP="00687A5B">
      <w:r>
        <w:t>S pozdravem Jana Šenková</w:t>
      </w:r>
    </w:p>
    <w:p w:rsidR="00687A5B" w:rsidRDefault="00687A5B" w:rsidP="00687A5B"/>
    <w:p w:rsidR="00A9616E" w:rsidRDefault="00A9616E"/>
    <w:sectPr w:rsidR="00A961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5B"/>
    <w:rsid w:val="002645C9"/>
    <w:rsid w:val="00687A5B"/>
    <w:rsid w:val="00A77E95"/>
    <w:rsid w:val="00A9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E5D14"/>
  <w15:chartTrackingRefBased/>
  <w15:docId w15:val="{30F5BF02-EE7D-4721-A1E8-628D6C5D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87A5B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9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5</cp:revision>
  <dcterms:created xsi:type="dcterms:W3CDTF">2020-05-28T08:59:00Z</dcterms:created>
  <dcterms:modified xsi:type="dcterms:W3CDTF">2020-05-28T09:35:00Z</dcterms:modified>
</cp:coreProperties>
</file>