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02C" w:rsidRPr="003427CD" w:rsidRDefault="003427CD">
      <w:pPr>
        <w:rPr>
          <w:b/>
          <w:bCs/>
          <w:u w:val="single"/>
        </w:rPr>
      </w:pPr>
      <w:r w:rsidRPr="003427CD">
        <w:rPr>
          <w:b/>
          <w:bCs/>
          <w:u w:val="single"/>
        </w:rPr>
        <w:t>KVINTA A – BIOLOGIE</w:t>
      </w:r>
    </w:p>
    <w:p w:rsidR="003427CD" w:rsidRDefault="003427CD"/>
    <w:p w:rsidR="003427CD" w:rsidRDefault="003427CD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3427CD" w:rsidRDefault="003427CD"/>
    <w:p w:rsidR="00A4441E" w:rsidRDefault="003427CD" w:rsidP="003427CD">
      <w:r>
        <w:t>Vzhledem k situaci budeme postupně probírat učivo biologie podle zadaných úkolů. Budu Vám posílat teorii k daným tématům</w:t>
      </w:r>
      <w:r w:rsidR="00A4441E">
        <w:t>.</w:t>
      </w:r>
    </w:p>
    <w:p w:rsidR="003427CD" w:rsidRDefault="00A4441E" w:rsidP="003427CD">
      <w:r>
        <w:t>K</w:t>
      </w:r>
      <w:r w:rsidR="003427CD">
        <w:t>dyby si někdo chtěl zakoupit učebnici biologie bylo by to fajn. Je možn</w:t>
      </w:r>
      <w:r>
        <w:t>é si vybrat z </w:t>
      </w:r>
      <w:proofErr w:type="spellStart"/>
      <w:r>
        <w:t>následujích</w:t>
      </w:r>
      <w:proofErr w:type="spellEnd"/>
      <w:r>
        <w:t xml:space="preserve"> učebnic</w:t>
      </w:r>
      <w:r w:rsidR="00404D8C">
        <w:t xml:space="preserve"> </w:t>
      </w:r>
      <w:r w:rsidR="003427CD">
        <w:tab/>
        <w:t xml:space="preserve">1) Odmaturuj z biologie </w:t>
      </w:r>
    </w:p>
    <w:p w:rsidR="003427CD" w:rsidRDefault="003427CD" w:rsidP="00404D8C">
      <w:pPr>
        <w:ind w:left="708" w:firstLine="708"/>
      </w:pPr>
      <w:r>
        <w:t>2) Biologie pro gymnázia</w:t>
      </w:r>
    </w:p>
    <w:p w:rsidR="003427CD" w:rsidRDefault="003427CD" w:rsidP="00404D8C">
      <w:pPr>
        <w:ind w:left="708" w:firstLine="708"/>
      </w:pPr>
      <w:bookmarkStart w:id="0" w:name="_GoBack"/>
      <w:bookmarkEnd w:id="0"/>
      <w:r>
        <w:t xml:space="preserve">3) popř. Obecná biologie pro gymnázia a Biologie rostlin pro gymnázia </w:t>
      </w:r>
    </w:p>
    <w:p w:rsidR="003427CD" w:rsidRDefault="003427CD">
      <w:r>
        <w:t xml:space="preserve">Jinak se budu snažit vždy potřebnou teorii poslat </w:t>
      </w:r>
      <w:r w:rsidR="00A4441E">
        <w:t>v příloze.</w:t>
      </w:r>
    </w:p>
    <w:p w:rsidR="00A4441E" w:rsidRDefault="00A4441E"/>
    <w:p w:rsidR="00A4441E" w:rsidRPr="00A4441E" w:rsidRDefault="00A4441E">
      <w:pPr>
        <w:rPr>
          <w:u w:val="single"/>
        </w:rPr>
      </w:pPr>
      <w:r w:rsidRPr="00A4441E">
        <w:rPr>
          <w:u w:val="single"/>
        </w:rPr>
        <w:t>Úkoly na příští týden jsou následující:</w:t>
      </w:r>
    </w:p>
    <w:p w:rsidR="00A4441E" w:rsidRDefault="00A4441E"/>
    <w:p w:rsidR="00A4441E" w:rsidRDefault="00A4441E" w:rsidP="00A4441E">
      <w:r>
        <w:t>1)Zůstává téma květ, v</w:t>
      </w:r>
      <w:r w:rsidR="00404D8C">
        <w:t> </w:t>
      </w:r>
      <w:r>
        <w:t>příloze</w:t>
      </w:r>
      <w:r w:rsidR="00404D8C">
        <w:t xml:space="preserve"> posílám teorii a pracovní </w:t>
      </w:r>
      <w:proofErr w:type="spellStart"/>
      <w:r w:rsidR="00404D8C">
        <w:t>listy. Mát</w:t>
      </w:r>
      <w:proofErr w:type="spellEnd"/>
      <w:r w:rsidR="00404D8C">
        <w:t>e</w:t>
      </w:r>
      <w:r>
        <w:t xml:space="preserve"> za úkol nejlépe vytisknout teorii k tomuto tématu a nalepit do cvičného sešitu a naučit se toto téma.</w:t>
      </w:r>
    </w:p>
    <w:p w:rsidR="00A4441E" w:rsidRDefault="00A4441E" w:rsidP="00A4441E">
      <w:r>
        <w:t>2) Vyplnit oba pracovní listy a procvičit a opakovat téma květ – opět nejlépe vytisknout a nalepit do cvičného sešitu.</w:t>
      </w:r>
    </w:p>
    <w:p w:rsidR="00404D8C" w:rsidRDefault="00404D8C" w:rsidP="00A4441E">
      <w:r>
        <w:t>3) Mít splněné úkoly z minulého týdne.</w:t>
      </w:r>
    </w:p>
    <w:p w:rsidR="00A4441E" w:rsidRDefault="00A4441E" w:rsidP="00A4441E"/>
    <w:p w:rsidR="00A4441E" w:rsidRDefault="00A4441E" w:rsidP="00A4441E">
      <w:r>
        <w:t>Přeji hodně sil a nadšení.</w:t>
      </w:r>
    </w:p>
    <w:p w:rsidR="00A4441E" w:rsidRDefault="00A4441E" w:rsidP="00A4441E"/>
    <w:p w:rsidR="00A4441E" w:rsidRDefault="00A4441E" w:rsidP="00A4441E">
      <w:r>
        <w:t>S pozdravem Jana Šenková</w:t>
      </w:r>
    </w:p>
    <w:p w:rsidR="00A4441E" w:rsidRDefault="00A4441E" w:rsidP="00A4441E"/>
    <w:p w:rsidR="00A4441E" w:rsidRDefault="00A4441E" w:rsidP="00A4441E">
      <w:r>
        <w:t>PS: případné dotazy jsou vítány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3427CD" w:rsidRDefault="003427CD"/>
    <w:p w:rsidR="003427CD" w:rsidRDefault="003427CD"/>
    <w:sectPr w:rsidR="00342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C299E"/>
    <w:multiLevelType w:val="hybridMultilevel"/>
    <w:tmpl w:val="4EB4CC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CD"/>
    <w:rsid w:val="003427CD"/>
    <w:rsid w:val="00404D8C"/>
    <w:rsid w:val="0058602C"/>
    <w:rsid w:val="00A4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69EC"/>
  <w15:chartTrackingRefBased/>
  <w15:docId w15:val="{E6BE5541-125B-46AC-9EC0-D3D72993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4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2020-03-19T07:13:00Z</dcterms:created>
  <dcterms:modified xsi:type="dcterms:W3CDTF">2020-03-19T07:40:00Z</dcterms:modified>
</cp:coreProperties>
</file>