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BD6" w:rsidRPr="008A7DFD" w:rsidRDefault="00660BD6">
      <w:pPr>
        <w:rPr>
          <w:b/>
          <w:bCs/>
          <w:sz w:val="32"/>
          <w:szCs w:val="32"/>
        </w:rPr>
      </w:pPr>
      <w:bookmarkStart w:id="0" w:name="_GoBack"/>
      <w:bookmarkEnd w:id="0"/>
      <w:r w:rsidRPr="008A7DFD">
        <w:rPr>
          <w:b/>
          <w:bCs/>
          <w:sz w:val="32"/>
          <w:szCs w:val="32"/>
        </w:rPr>
        <w:t xml:space="preserve">Tělesná </w:t>
      </w:r>
      <w:proofErr w:type="gramStart"/>
      <w:r w:rsidRPr="008A7DFD">
        <w:rPr>
          <w:b/>
          <w:bCs/>
          <w:sz w:val="32"/>
          <w:szCs w:val="32"/>
        </w:rPr>
        <w:t>Výchova - Tercie</w:t>
      </w:r>
      <w:proofErr w:type="gramEnd"/>
      <w:r w:rsidRPr="008A7DFD">
        <w:rPr>
          <w:b/>
          <w:bCs/>
          <w:sz w:val="32"/>
          <w:szCs w:val="32"/>
        </w:rPr>
        <w:t xml:space="preserve"> B</w:t>
      </w:r>
    </w:p>
    <w:p w:rsidR="00CF2BF4" w:rsidRPr="008A7DFD" w:rsidRDefault="00CF2BF4">
      <w:pPr>
        <w:rPr>
          <w:sz w:val="28"/>
          <w:szCs w:val="28"/>
        </w:rPr>
      </w:pPr>
      <w:r w:rsidRPr="008A7DFD">
        <w:rPr>
          <w:sz w:val="28"/>
          <w:szCs w:val="28"/>
        </w:rPr>
        <w:t xml:space="preserve">Úkol č. 1 - </w:t>
      </w:r>
      <w:r w:rsidRPr="008A7DFD">
        <w:rPr>
          <w:b/>
          <w:bCs/>
          <w:sz w:val="28"/>
          <w:szCs w:val="28"/>
        </w:rPr>
        <w:t>Nácvik smečařského rozběhu (</w:t>
      </w:r>
      <w:r w:rsidR="00FE0311" w:rsidRPr="008A7DFD">
        <w:rPr>
          <w:b/>
          <w:bCs/>
          <w:sz w:val="28"/>
          <w:szCs w:val="28"/>
        </w:rPr>
        <w:t>15 min.)</w:t>
      </w:r>
    </w:p>
    <w:p w:rsidR="00CF2BF4" w:rsidRDefault="00CF2BF4"/>
    <w:p w:rsidR="00331B56" w:rsidRDefault="00331B56">
      <w:r>
        <w:t>Volejbal</w:t>
      </w:r>
    </w:p>
    <w:p w:rsidR="00331B56" w:rsidRDefault="00331B56">
      <w:r>
        <w:t xml:space="preserve">Útočný úder </w:t>
      </w:r>
      <w:r w:rsidR="00660BD6">
        <w:t>(smeč)</w:t>
      </w:r>
    </w:p>
    <w:p w:rsidR="00A01F04" w:rsidRDefault="00331B56">
      <w:r>
        <w:t xml:space="preserve">Smečařský </w:t>
      </w:r>
      <w:proofErr w:type="gramStart"/>
      <w:r>
        <w:t xml:space="preserve">rozběh - </w:t>
      </w:r>
      <w:r w:rsidRPr="00CF2BF4">
        <w:rPr>
          <w:b/>
          <w:bCs/>
        </w:rPr>
        <w:t>nácvik</w:t>
      </w:r>
      <w:proofErr w:type="gramEnd"/>
      <w:r w:rsidRPr="00CF2BF4">
        <w:rPr>
          <w:b/>
          <w:bCs/>
        </w:rPr>
        <w:t xml:space="preserve"> smečařského rozběhu</w:t>
      </w:r>
    </w:p>
    <w:p w:rsidR="00CF2BF4" w:rsidRDefault="00CF2BF4"/>
    <w:p w:rsidR="00331B56" w:rsidRDefault="00331B56" w:rsidP="00331B56">
      <w:r>
        <w:t xml:space="preserve">1. Podívejte se na video </w:t>
      </w:r>
      <w:hyperlink r:id="rId5" w:history="1">
        <w:r>
          <w:rPr>
            <w:rStyle w:val="Hypertextovodkaz"/>
          </w:rPr>
          <w:t>https://www.youtube.com/watch?v=Bqnz6vYfDhQ</w:t>
        </w:r>
      </w:hyperlink>
    </w:p>
    <w:p w:rsidR="00331B56" w:rsidRDefault="00660BD6" w:rsidP="00331B56">
      <w:pPr>
        <w:ind w:firstLine="708"/>
      </w:pPr>
      <w:r>
        <w:t>V</w:t>
      </w:r>
      <w:r w:rsidR="00331B56">
        <w:t>ideo sledujte pozorně</w:t>
      </w:r>
      <w:r w:rsidR="00CF2BF4">
        <w:t>, z</w:t>
      </w:r>
      <w:r w:rsidR="00331B56">
        <w:t>aměřte se zejména na práci nohou a paží</w:t>
      </w:r>
      <w:r w:rsidR="00CF2BF4">
        <w:t>.</w:t>
      </w:r>
    </w:p>
    <w:p w:rsidR="00CF2BF4" w:rsidRDefault="00CF2BF4" w:rsidP="00CF2BF4">
      <w:r>
        <w:t>2. V čase videa 1:17 až 2:00 si video prohlédněte ještě jednou zpomalenou rychlostí přehrávání</w:t>
      </w:r>
    </w:p>
    <w:p w:rsidR="00CF2BF4" w:rsidRDefault="00CF2BF4" w:rsidP="00CF2BF4">
      <w:r>
        <w:t>3. Vyzkoušejte si smečařský rozběh dle návodu z videa</w:t>
      </w:r>
    </w:p>
    <w:p w:rsidR="00CF2BF4" w:rsidRDefault="00FE0311" w:rsidP="00FE0311">
      <w:pPr>
        <w:ind w:firstLine="708"/>
      </w:pPr>
      <w:r>
        <w:t>Před samotným nácvikem rozběhu se rozcvičte,</w:t>
      </w:r>
      <w:r w:rsidR="00CF2BF4">
        <w:tab/>
      </w:r>
      <w:r w:rsidR="00660BD6">
        <w:t xml:space="preserve"> pozor na provedení u leváků</w:t>
      </w:r>
    </w:p>
    <w:p w:rsidR="00CF2BF4" w:rsidRDefault="00FE0311" w:rsidP="00FE0311">
      <w:pPr>
        <w:ind w:left="708"/>
      </w:pPr>
      <w:r>
        <w:t>Nácvik rozběhu</w:t>
      </w:r>
      <w:r w:rsidR="00CF2BF4">
        <w:t xml:space="preserve"> opakujte 10x</w:t>
      </w:r>
      <w:r>
        <w:t xml:space="preserve"> ve třech sériích (to znamená cvičení proveďte 10x</w:t>
      </w:r>
      <w:r w:rsidR="00CF2BF4">
        <w:t xml:space="preserve"> </w:t>
      </w:r>
      <w:r>
        <w:t xml:space="preserve">- 1 min. pauza - </w:t>
      </w:r>
      <w:proofErr w:type="gramStart"/>
      <w:r>
        <w:t>opět  10</w:t>
      </w:r>
      <w:proofErr w:type="gramEnd"/>
      <w:r>
        <w:t>x –</w:t>
      </w:r>
      <w:r w:rsidR="00CF2BF4">
        <w:t xml:space="preserve"> </w:t>
      </w:r>
      <w:r>
        <w:t>1 min. pauza - a opět 10x).</w:t>
      </w:r>
    </w:p>
    <w:p w:rsidR="00660BD6" w:rsidRDefault="00660BD6" w:rsidP="00660BD6">
      <w:r>
        <w:t>4. Nácvik rozběhu (10x ve třech sériích) si zopakujte v týdnu ještě 2x.</w:t>
      </w:r>
    </w:p>
    <w:p w:rsidR="00FF3DE9" w:rsidRDefault="00660BD6" w:rsidP="00660BD6">
      <w:r>
        <w:t>5. Pokud se Vám cvičení nedaří, vytvořte si nášlapy podobně jako ve videu.</w:t>
      </w:r>
    </w:p>
    <w:p w:rsidR="00660BD6" w:rsidRDefault="00660BD6" w:rsidP="00660BD6"/>
    <w:p w:rsidR="00660BD6" w:rsidRDefault="00660BD6" w:rsidP="00660BD6"/>
    <w:p w:rsidR="00660BD6" w:rsidRDefault="00660BD6" w:rsidP="00660BD6"/>
    <w:p w:rsidR="00660BD6" w:rsidRDefault="00660BD6" w:rsidP="00660BD6"/>
    <w:p w:rsidR="00660BD6" w:rsidRDefault="00660BD6" w:rsidP="00660BD6"/>
    <w:p w:rsidR="00660BD6" w:rsidRDefault="00660BD6" w:rsidP="00660BD6">
      <w:r>
        <w:t xml:space="preserve"> </w:t>
      </w:r>
    </w:p>
    <w:p w:rsidR="00FE0311" w:rsidRDefault="00FE0311" w:rsidP="00FE0311"/>
    <w:p w:rsidR="00331B56" w:rsidRDefault="00331B56" w:rsidP="00331B56"/>
    <w:sectPr w:rsidR="0033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4328B"/>
    <w:multiLevelType w:val="hybridMultilevel"/>
    <w:tmpl w:val="99223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8667F"/>
    <w:multiLevelType w:val="hybridMultilevel"/>
    <w:tmpl w:val="9C5CF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56"/>
    <w:rsid w:val="002927F3"/>
    <w:rsid w:val="00331B56"/>
    <w:rsid w:val="00660BD6"/>
    <w:rsid w:val="008A7DFD"/>
    <w:rsid w:val="00A01F04"/>
    <w:rsid w:val="00CF2BF4"/>
    <w:rsid w:val="00FE0311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DCA2-7F12-487D-B502-A28C2017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B5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31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qnz6vYfDh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Havela Josef, Mgr.</dc:creator>
  <cp:keywords/>
  <dc:description/>
  <cp:lastModifiedBy>Havela Josef, Mgr.</cp:lastModifiedBy>
  <cp:revision>2</cp:revision>
  <dcterms:created xsi:type="dcterms:W3CDTF">2020-03-13T10:22:00Z</dcterms:created>
  <dcterms:modified xsi:type="dcterms:W3CDTF">2020-03-13T10:22:00Z</dcterms:modified>
</cp:coreProperties>
</file>